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63" w:rsidRDefault="00161463" w:rsidP="00161463">
      <w:pPr>
        <w:jc w:val="center"/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Zamierzenia dydaktyczno – wychowawcze</w:t>
      </w:r>
      <w:r>
        <w:rPr>
          <w:rFonts w:ascii="Times New Roman" w:hAnsi="Times New Roman" w:cs="Times New Roman"/>
          <w:b/>
          <w:color w:val="4F81BD" w:themeColor="accent1"/>
          <w:sz w:val="36"/>
          <w:szCs w:val="36"/>
        </w:rPr>
        <w:br/>
        <w:t>na miesiąc KWIECIEŃ</w:t>
      </w:r>
    </w:p>
    <w:p w:rsidR="00161463" w:rsidRDefault="00161463" w:rsidP="00161463">
      <w:pPr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  <w:t>Średniaki</w:t>
      </w:r>
    </w:p>
    <w:tbl>
      <w:tblPr>
        <w:tblStyle w:val="Tabela-Siatka"/>
        <w:tblW w:w="10031" w:type="dxa"/>
        <w:tblLook w:val="04A0"/>
      </w:tblPr>
      <w:tblGrid>
        <w:gridCol w:w="4928"/>
        <w:gridCol w:w="5103"/>
      </w:tblGrid>
      <w:tr w:rsidR="00161463" w:rsidTr="004C04D1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63" w:rsidRDefault="00161463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Tydzień 1.</w:t>
            </w: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Wielkanoc</w:t>
            </w:r>
          </w:p>
          <w:p w:rsidR="00161463" w:rsidRDefault="00161463" w:rsidP="006B12D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Wzbogacenie wiedzy nt. tradycji i zwyczajów związanych z Wielkanocą</w:t>
            </w:r>
          </w:p>
          <w:p w:rsidR="00161463" w:rsidRDefault="00161463" w:rsidP="006B12D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Rozwiązywanie zagadek </w:t>
            </w:r>
          </w:p>
          <w:p w:rsidR="00161463" w:rsidRDefault="00161463" w:rsidP="0016146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Zdobywanie wiedzy nt. sposobów ozdabiania jajek</w:t>
            </w:r>
          </w:p>
          <w:p w:rsidR="00161463" w:rsidRDefault="00161463" w:rsidP="0016146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Utrwalanie kolorów</w:t>
            </w:r>
          </w:p>
          <w:p w:rsidR="00161463" w:rsidRDefault="00161463" w:rsidP="0016146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Utrwalenie liczebników porządkowych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63" w:rsidRDefault="00F00C8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19686</wp:posOffset>
                  </wp:positionH>
                  <wp:positionV relativeFrom="paragraph">
                    <wp:posOffset>59055</wp:posOffset>
                  </wp:positionV>
                  <wp:extent cx="2952750" cy="1943100"/>
                  <wp:effectExtent l="19050" t="0" r="0" b="0"/>
                  <wp:wrapNone/>
                  <wp:docPr id="5" name="Obraz 3" descr="WIELKANOC – Jakie potrawy postawimy na świątecznym stole – Przedszkole  Gminne w Duk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ELKANOC – Jakie potrawy postawimy na świątecznym stole – Przedszkole  Gminne w Duk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61463" w:rsidTr="004C04D1">
        <w:trPr>
          <w:trHeight w:val="310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63" w:rsidRDefault="00F0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39370</wp:posOffset>
                  </wp:positionV>
                  <wp:extent cx="2716530" cy="1809750"/>
                  <wp:effectExtent l="19050" t="0" r="7620" b="0"/>
                  <wp:wrapNone/>
                  <wp:docPr id="6" name="Obraz 6" descr="Zwierzęta gospodarskie ilustracja wektor. Ilustracja złożonej z fielder -  26814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wierzęta gospodarskie ilustracja wektor. Ilustracja złożonej z fielder -  268144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53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1463">
              <w:t xml:space="preserve"> </w:t>
            </w:r>
            <w:r w:rsidR="002F432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Grafika wektorowa Antarktyki zwierząt, Antarktyki zwierząt obrazy wektorowe  | Depositphotos" style="width:24pt;height:24pt"/>
              </w:pict>
            </w:r>
            <w:r w:rsidR="00161463">
              <w:t xml:space="preserve">  </w:t>
            </w:r>
            <w:r w:rsidR="002F4328">
              <w:pict>
                <v:shape id="_x0000_i1026" type="#_x0000_t75" alt="Grafika wektorowa Antarktyki zwierząt, Antarktyki zwierząt obrazy wektorowe  | Depositphotos" style="width:24pt;height:24pt"/>
              </w:pic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63" w:rsidRDefault="00161463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Tydzień 2.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W gospodarstwie</w:t>
            </w:r>
          </w:p>
          <w:p w:rsidR="00161463" w:rsidRDefault="00161463" w:rsidP="0016146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Zachęcanie do wypowiadania się na określony temat</w:t>
            </w:r>
          </w:p>
          <w:p w:rsidR="00161463" w:rsidRDefault="00161463" w:rsidP="0016146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Utrwalanie nazw</w:t>
            </w:r>
            <w:r w:rsidR="001C1702">
              <w:rPr>
                <w:rFonts w:ascii="Times New Roman" w:hAnsi="Times New Roman" w:cs="Times New Roman"/>
                <w:sz w:val="28"/>
                <w:szCs w:val="28"/>
              </w:rPr>
              <w:t xml:space="preserve"> zwierząt domowych</w:t>
            </w:r>
          </w:p>
          <w:p w:rsidR="00161463" w:rsidRDefault="001C1702" w:rsidP="0016146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Doskonalenie percepcji wzrokowej</w:t>
            </w:r>
          </w:p>
          <w:p w:rsidR="001C1702" w:rsidRDefault="001C1702" w:rsidP="0016146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Wzbogacenie wiedzy nt. krów</w:t>
            </w:r>
          </w:p>
          <w:p w:rsidR="001C1702" w:rsidRDefault="001C1702" w:rsidP="0016146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Rozwijanie logicznego myślenia</w:t>
            </w:r>
          </w:p>
          <w:p w:rsidR="001C1702" w:rsidRPr="00161463" w:rsidRDefault="001C1702" w:rsidP="0016146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463" w:rsidTr="004C04D1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63" w:rsidRDefault="00161463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Tydzień 3. Dbamy o ziemię </w:t>
            </w:r>
          </w:p>
          <w:p w:rsidR="00161463" w:rsidRDefault="00161463" w:rsidP="001C170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Wzbogacenia wiedzy na temat </w:t>
            </w:r>
            <w:r w:rsidR="001C1702">
              <w:rPr>
                <w:rFonts w:ascii="Times New Roman" w:hAnsi="Times New Roman" w:cs="Times New Roman"/>
                <w:sz w:val="28"/>
                <w:szCs w:val="28"/>
              </w:rPr>
              <w:t>ziemi</w:t>
            </w:r>
          </w:p>
          <w:p w:rsidR="001C1702" w:rsidRDefault="00F00C8E" w:rsidP="001C170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Uwrażliwienie na piękno </w:t>
            </w:r>
            <w:r w:rsidR="001C1702">
              <w:rPr>
                <w:rFonts w:ascii="Times New Roman" w:hAnsi="Times New Roman" w:cs="Times New Roman"/>
                <w:sz w:val="28"/>
                <w:szCs w:val="28"/>
              </w:rPr>
              <w:t>przyrody</w:t>
            </w:r>
          </w:p>
          <w:p w:rsidR="001C1702" w:rsidRDefault="001C1702" w:rsidP="001C170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Wzbogacenie wiedzy nt. szkodliwości smogu</w:t>
            </w:r>
          </w:p>
          <w:p w:rsidR="001C1702" w:rsidRDefault="001C1702" w:rsidP="001C170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Kształtowanie świadomości własnego ciała</w:t>
            </w:r>
          </w:p>
          <w:p w:rsidR="001C1702" w:rsidRDefault="001C1702" w:rsidP="001C170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Poznanie wartości dbania o czystość Ziemi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63" w:rsidRDefault="00F00C8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pl-PL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64770</wp:posOffset>
                  </wp:positionV>
                  <wp:extent cx="2847975" cy="2009775"/>
                  <wp:effectExtent l="19050" t="0" r="9525" b="0"/>
                  <wp:wrapNone/>
                  <wp:docPr id="11" name="Obraz 11" descr="Dbamy o naszą planetę – Dzieci Młodsze – Dzień Ziemi | przedszkouczek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bamy o naszą planetę – Dzieci Młodsze – Dzień Ziemi | przedszkouczek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61463" w:rsidRDefault="0016146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61463" w:rsidTr="004C04D1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63" w:rsidRDefault="00F00C8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pl-PL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88900</wp:posOffset>
                  </wp:positionV>
                  <wp:extent cx="2409825" cy="1866900"/>
                  <wp:effectExtent l="19050" t="0" r="9525" b="0"/>
                  <wp:wrapNone/>
                  <wp:docPr id="16" name="Obraz 16" descr="Zwierzęta Gospodarskie I Ich Dzieci Ilustracja Wektor - Ilustracja złożonej  z rodzina, zabawa: 70985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wierzęta Gospodarskie I Ich Dzieci Ilustracja Wektor - Ilustracja złożonej  z rodzina, zabawa: 70985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61463" w:rsidRDefault="0016146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61463" w:rsidRDefault="0016146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63" w:rsidRDefault="00161463">
            <w:pP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Tydzień 4. Zwierzęta domowe</w:t>
            </w:r>
          </w:p>
          <w:p w:rsidR="00161463" w:rsidRDefault="00161463" w:rsidP="006B12D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Doskonalenie orientacji  przestrzeni</w:t>
            </w:r>
          </w:p>
          <w:p w:rsidR="00F00C8E" w:rsidRDefault="005F1057" w:rsidP="00F00C8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Rozwiązywanie zagadek nt. zwierząt</w:t>
            </w:r>
          </w:p>
          <w:p w:rsidR="00F00C8E" w:rsidRDefault="008121D2" w:rsidP="00F00C8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Zapoznanie ze zwierzętami i ich dziećmi</w:t>
            </w:r>
          </w:p>
          <w:p w:rsidR="00F00C8E" w:rsidRDefault="00AB4B7F" w:rsidP="00F00C8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Wdrażanie do uważnego słuchania</w:t>
            </w:r>
          </w:p>
          <w:p w:rsidR="00F00C8E" w:rsidRDefault="00AB4B7F" w:rsidP="00F00C8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Rozwijanie logicznego myślenia</w:t>
            </w:r>
          </w:p>
          <w:p w:rsidR="00F00C8E" w:rsidRDefault="00AB4B7F" w:rsidP="00F00C8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Doskonalenie umiejętności przeliczania elementów</w:t>
            </w:r>
          </w:p>
          <w:p w:rsidR="004C04D1" w:rsidRDefault="004C04D1" w:rsidP="004C0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4D1" w:rsidRPr="004C04D1" w:rsidRDefault="004C04D1" w:rsidP="004C0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7E8" w:rsidRDefault="007D77E8" w:rsidP="00F00C8E"/>
    <w:sectPr w:rsidR="007D77E8" w:rsidSect="00F00C8E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6691"/>
    <w:multiLevelType w:val="hybridMultilevel"/>
    <w:tmpl w:val="0C48A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50286"/>
    <w:multiLevelType w:val="hybridMultilevel"/>
    <w:tmpl w:val="16B69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97369"/>
    <w:multiLevelType w:val="hybridMultilevel"/>
    <w:tmpl w:val="AE4E5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1463"/>
    <w:rsid w:val="00161463"/>
    <w:rsid w:val="001C1702"/>
    <w:rsid w:val="002822FC"/>
    <w:rsid w:val="002F4328"/>
    <w:rsid w:val="00316E9E"/>
    <w:rsid w:val="004C04D1"/>
    <w:rsid w:val="00557595"/>
    <w:rsid w:val="005B3050"/>
    <w:rsid w:val="005F1057"/>
    <w:rsid w:val="007D77E8"/>
    <w:rsid w:val="008121D2"/>
    <w:rsid w:val="00A34496"/>
    <w:rsid w:val="00AB4B7F"/>
    <w:rsid w:val="00F0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463"/>
    <w:pPr>
      <w:ind w:left="720"/>
      <w:contextualSpacing/>
    </w:pPr>
  </w:style>
  <w:style w:type="table" w:styleId="Tabela-Siatka">
    <w:name w:val="Table Grid"/>
    <w:basedOn w:val="Standardowy"/>
    <w:uiPriority w:val="59"/>
    <w:rsid w:val="00161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Orłowska</dc:creator>
  <cp:lastModifiedBy>Anna Orłowska</cp:lastModifiedBy>
  <cp:revision>9</cp:revision>
  <dcterms:created xsi:type="dcterms:W3CDTF">2023-02-13T14:53:00Z</dcterms:created>
  <dcterms:modified xsi:type="dcterms:W3CDTF">2023-02-16T19:34:00Z</dcterms:modified>
</cp:coreProperties>
</file>