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C1D" w:rsidRPr="00CF011E" w:rsidRDefault="00CF011E" w:rsidP="007F50B2">
      <w:pPr>
        <w:jc w:val="center"/>
        <w:rPr>
          <w:b/>
          <w:sz w:val="32"/>
          <w:szCs w:val="32"/>
        </w:rPr>
      </w:pPr>
      <w:r w:rsidRPr="00CF011E"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6952615</wp:posOffset>
            </wp:positionH>
            <wp:positionV relativeFrom="paragraph">
              <wp:posOffset>109855</wp:posOffset>
            </wp:positionV>
            <wp:extent cx="1945640" cy="1459865"/>
            <wp:effectExtent l="19050" t="0" r="0" b="0"/>
            <wp:wrapTight wrapText="bothSides">
              <wp:wrapPolygon edited="0">
                <wp:start x="-211" y="0"/>
                <wp:lineTo x="-211" y="21421"/>
                <wp:lineTo x="21572" y="21421"/>
                <wp:lineTo x="21572" y="0"/>
                <wp:lineTo x="-211" y="0"/>
              </wp:wrapPolygon>
            </wp:wrapTight>
            <wp:docPr id="7" name="Obraz 7" descr="Frog finger puppet, finger pupet, frog toy, speckled frog, fin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g finger puppet, finger pupet, frog toy, speckled frog, finger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936" w:rsidRPr="00CF011E"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259715</wp:posOffset>
            </wp:positionV>
            <wp:extent cx="1903095" cy="5594985"/>
            <wp:effectExtent l="2019300" t="0" r="2211705" b="0"/>
            <wp:wrapTight wrapText="bothSides">
              <wp:wrapPolygon edited="0">
                <wp:start x="-1492" y="20578"/>
                <wp:lineTo x="-1492" y="21313"/>
                <wp:lineTo x="454" y="22269"/>
                <wp:lineTo x="22724" y="22122"/>
                <wp:lineTo x="25103" y="21313"/>
                <wp:lineTo x="25103" y="21019"/>
                <wp:lineTo x="25103" y="-162"/>
                <wp:lineTo x="25103" y="-456"/>
                <wp:lineTo x="22724" y="-1191"/>
                <wp:lineTo x="8886" y="-1339"/>
                <wp:lineTo x="1968" y="-1339"/>
                <wp:lineTo x="670" y="-1412"/>
                <wp:lineTo x="-1492" y="-382"/>
                <wp:lineTo x="-1492" y="353"/>
                <wp:lineTo x="-1492" y="20578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62" t="29390" r="71703" b="130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095" cy="559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50B2" w:rsidRPr="00CF011E">
        <w:rPr>
          <w:b/>
          <w:sz w:val="32"/>
          <w:szCs w:val="32"/>
        </w:rPr>
        <w:t>Angielski –</w:t>
      </w:r>
      <w:r w:rsidR="00E47A3C" w:rsidRPr="00CF011E">
        <w:rPr>
          <w:b/>
          <w:sz w:val="32"/>
          <w:szCs w:val="32"/>
        </w:rPr>
        <w:t xml:space="preserve"> </w:t>
      </w:r>
      <w:r w:rsidR="007F50B2" w:rsidRPr="00CF011E">
        <w:rPr>
          <w:b/>
          <w:sz w:val="32"/>
          <w:szCs w:val="32"/>
        </w:rPr>
        <w:t>31.03.2020</w:t>
      </w:r>
    </w:p>
    <w:p w:rsidR="00CF011E" w:rsidRPr="00CF011E" w:rsidRDefault="00CF011E" w:rsidP="00CF011E">
      <w:pPr>
        <w:jc w:val="center"/>
        <w:rPr>
          <w:b/>
          <w:sz w:val="32"/>
          <w:szCs w:val="32"/>
        </w:rPr>
      </w:pPr>
      <w:r w:rsidRPr="00CF011E">
        <w:rPr>
          <w:b/>
          <w:sz w:val="32"/>
          <w:szCs w:val="32"/>
        </w:rPr>
        <w:t xml:space="preserve">Five Little </w:t>
      </w:r>
      <w:proofErr w:type="spellStart"/>
      <w:r w:rsidRPr="00CF011E">
        <w:rPr>
          <w:b/>
          <w:sz w:val="32"/>
          <w:szCs w:val="32"/>
        </w:rPr>
        <w:t>Speckled</w:t>
      </w:r>
      <w:proofErr w:type="spellEnd"/>
      <w:r w:rsidRPr="00CF011E">
        <w:rPr>
          <w:b/>
          <w:sz w:val="32"/>
          <w:szCs w:val="32"/>
        </w:rPr>
        <w:t xml:space="preserve"> </w:t>
      </w:r>
      <w:proofErr w:type="spellStart"/>
      <w:r w:rsidRPr="00CF011E">
        <w:rPr>
          <w:b/>
          <w:sz w:val="32"/>
          <w:szCs w:val="32"/>
        </w:rPr>
        <w:t>Frogs</w:t>
      </w:r>
      <w:proofErr w:type="spellEnd"/>
    </w:p>
    <w:p w:rsidR="007F50B2" w:rsidRPr="00CF011E" w:rsidRDefault="007F50B2" w:rsidP="007F50B2">
      <w:pPr>
        <w:jc w:val="center"/>
        <w:rPr>
          <w:sz w:val="32"/>
        </w:rPr>
      </w:pPr>
      <w:r w:rsidRPr="00CF011E">
        <w:rPr>
          <w:sz w:val="32"/>
        </w:rPr>
        <w:t xml:space="preserve">Dzisiaj nauczymy się piosenki o pięciu żabkach. </w:t>
      </w:r>
    </w:p>
    <w:p w:rsidR="007F50B2" w:rsidRPr="00CF011E" w:rsidRDefault="00CF5936" w:rsidP="007F50B2">
      <w:pPr>
        <w:jc w:val="center"/>
        <w:rPr>
          <w:sz w:val="32"/>
        </w:rPr>
      </w:pPr>
      <w:r w:rsidRPr="00CF011E">
        <w:rPr>
          <w:noProof/>
          <w:sz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6335395</wp:posOffset>
            </wp:positionH>
            <wp:positionV relativeFrom="paragraph">
              <wp:posOffset>218440</wp:posOffset>
            </wp:positionV>
            <wp:extent cx="1918970" cy="3889375"/>
            <wp:effectExtent l="1162050" t="0" r="1338580" b="0"/>
            <wp:wrapTight wrapText="bothSides">
              <wp:wrapPolygon edited="0">
                <wp:start x="-1440" y="20149"/>
                <wp:lineTo x="-1440" y="21207"/>
                <wp:lineTo x="490" y="22582"/>
                <wp:lineTo x="22576" y="22371"/>
                <wp:lineTo x="24934" y="21207"/>
                <wp:lineTo x="24934" y="20784"/>
                <wp:lineTo x="24934" y="-164"/>
                <wp:lineTo x="24934" y="-587"/>
                <wp:lineTo x="22576" y="-1645"/>
                <wp:lineTo x="19145" y="-1857"/>
                <wp:lineTo x="1991" y="-1857"/>
                <wp:lineTo x="704" y="-1963"/>
                <wp:lineTo x="-1440" y="-481"/>
                <wp:lineTo x="-1440" y="577"/>
                <wp:lineTo x="-1440" y="2014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47" t="31730" r="78396" b="340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970" cy="388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50B2" w:rsidRPr="00CF011E">
        <w:rPr>
          <w:sz w:val="32"/>
        </w:rPr>
        <w:t xml:space="preserve">Żaba to po angielsku FROG. </w:t>
      </w:r>
    </w:p>
    <w:p w:rsidR="007F50B2" w:rsidRPr="00CF011E" w:rsidRDefault="007F50B2" w:rsidP="007F50B2">
      <w:pPr>
        <w:jc w:val="center"/>
        <w:rPr>
          <w:sz w:val="32"/>
        </w:rPr>
      </w:pPr>
      <w:r w:rsidRPr="00CF011E">
        <w:rPr>
          <w:sz w:val="32"/>
        </w:rPr>
        <w:t>Przygotuj 5 żabek.</w:t>
      </w:r>
      <w:r w:rsidR="00E47A3C" w:rsidRPr="00CF011E">
        <w:rPr>
          <w:sz w:val="32"/>
        </w:rPr>
        <w:t xml:space="preserve"> (możesz sam je narysować, lub wyciąć te poniżej albo przygotować pacynki na palce) </w:t>
      </w:r>
    </w:p>
    <w:p w:rsidR="00CF011E" w:rsidRDefault="00CF011E" w:rsidP="00CF5936">
      <w:pPr>
        <w:rPr>
          <w:b/>
          <w:sz w:val="32"/>
        </w:rPr>
      </w:pPr>
    </w:p>
    <w:p w:rsidR="00E47A3C" w:rsidRPr="00CF011E" w:rsidRDefault="00E47A3C" w:rsidP="00CF5936">
      <w:pPr>
        <w:rPr>
          <w:sz w:val="32"/>
        </w:rPr>
      </w:pPr>
      <w:r w:rsidRPr="00CF011E">
        <w:rPr>
          <w:sz w:val="32"/>
        </w:rPr>
        <w:t>Przygotuj sobie także kawałek niebieskiego materiału (chustka) lub papieru; to będzie staw dla twoich żabek.</w:t>
      </w:r>
    </w:p>
    <w:p w:rsidR="00CF5936" w:rsidRPr="00CF011E" w:rsidRDefault="00CF5936" w:rsidP="00E47A3C">
      <w:pPr>
        <w:rPr>
          <w:sz w:val="32"/>
        </w:rPr>
      </w:pPr>
      <w:r w:rsidRPr="00CF011E">
        <w:rPr>
          <w:sz w:val="32"/>
        </w:rPr>
        <w:t>Posłuchaj piosenki</w:t>
      </w:r>
      <w:r w:rsidR="00CF011E" w:rsidRPr="00CF011E">
        <w:rPr>
          <w:sz w:val="32"/>
        </w:rPr>
        <w:t xml:space="preserve"> (link na ostatniej stronie)</w:t>
      </w:r>
      <w:r w:rsidRPr="00CF011E">
        <w:rPr>
          <w:sz w:val="32"/>
        </w:rPr>
        <w:t xml:space="preserve"> i pokaż jak twoje żabki wskakują do wody. </w:t>
      </w:r>
    </w:p>
    <w:p w:rsidR="00E47A3C" w:rsidRPr="00CF5936" w:rsidRDefault="00CF5936" w:rsidP="00CF5936">
      <w:pPr>
        <w:jc w:val="center"/>
        <w:rPr>
          <w:b/>
          <w:noProof/>
          <w:sz w:val="32"/>
          <w:lang w:eastAsia="pl-PL"/>
        </w:rPr>
      </w:pPr>
      <w:r w:rsidRPr="00CF5936">
        <w:rPr>
          <w:b/>
          <w:noProof/>
          <w:sz w:val="32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628650</wp:posOffset>
            </wp:positionV>
            <wp:extent cx="6572250" cy="5226685"/>
            <wp:effectExtent l="19050" t="0" r="0" b="0"/>
            <wp:wrapTight wrapText="bothSides">
              <wp:wrapPolygon edited="0">
                <wp:start x="-63" y="0"/>
                <wp:lineTo x="-63" y="21492"/>
                <wp:lineTo x="21600" y="21492"/>
                <wp:lineTo x="21600" y="0"/>
                <wp:lineTo x="-63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contrast="10000"/>
                    </a:blip>
                    <a:srcRect l="14556" t="22314" r="39367" b="3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936">
        <w:rPr>
          <w:b/>
          <w:noProof/>
          <w:sz w:val="32"/>
          <w:lang w:eastAsia="pl-PL"/>
        </w:rPr>
        <w:t xml:space="preserve">Dla starszaków: </w:t>
      </w:r>
      <w:r w:rsidR="00E47A3C" w:rsidRPr="00CF5936">
        <w:rPr>
          <w:b/>
          <w:noProof/>
          <w:sz w:val="32"/>
          <w:lang w:eastAsia="pl-PL"/>
        </w:rPr>
        <w:t>policz ile</w:t>
      </w:r>
      <w:r w:rsidRPr="00CF5936">
        <w:rPr>
          <w:b/>
          <w:noProof/>
          <w:sz w:val="32"/>
          <w:lang w:eastAsia="pl-PL"/>
        </w:rPr>
        <w:t xml:space="preserve"> jest żabek na każdym obrazku i </w:t>
      </w:r>
      <w:r w:rsidR="00E47A3C" w:rsidRPr="00CF5936">
        <w:rPr>
          <w:b/>
          <w:noProof/>
          <w:sz w:val="32"/>
          <w:lang w:eastAsia="pl-PL"/>
        </w:rPr>
        <w:t xml:space="preserve">zakreśl odpowiednią cyfrę. Staraj się </w:t>
      </w:r>
      <w:r w:rsidRPr="00CF5936">
        <w:rPr>
          <w:b/>
          <w:noProof/>
          <w:sz w:val="32"/>
          <w:lang w:eastAsia="pl-PL"/>
        </w:rPr>
        <w:t>liczyć żabki na głos po angielsku; one, two, three, four, five…</w:t>
      </w: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Default="00CF5936" w:rsidP="00E47A3C">
      <w:pPr>
        <w:rPr>
          <w:b/>
          <w:sz w:val="36"/>
        </w:rPr>
      </w:pPr>
    </w:p>
    <w:p w:rsidR="00CF5936" w:rsidRPr="00CF5936" w:rsidRDefault="00CF5936" w:rsidP="00CF5936">
      <w:pPr>
        <w:jc w:val="center"/>
        <w:rPr>
          <w:b/>
          <w:noProof/>
          <w:sz w:val="32"/>
          <w:lang w:eastAsia="pl-PL"/>
        </w:rPr>
      </w:pPr>
      <w:r>
        <w:rPr>
          <w:b/>
          <w:noProof/>
          <w:sz w:val="32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300990</wp:posOffset>
            </wp:positionV>
            <wp:extent cx="9356725" cy="5622290"/>
            <wp:effectExtent l="19050" t="0" r="0" b="0"/>
            <wp:wrapTight wrapText="bothSides">
              <wp:wrapPolygon edited="0">
                <wp:start x="-44" y="0"/>
                <wp:lineTo x="-44" y="21517"/>
                <wp:lineTo x="21593" y="21517"/>
                <wp:lineTo x="21593" y="0"/>
                <wp:lineTo x="-44" y="0"/>
              </wp:wrapPolygon>
            </wp:wrapTight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99" t="28587" r="8222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725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pl-PL"/>
        </w:rPr>
        <w:t xml:space="preserve">Dla maluchów: pokoloruj żabki. Policz je </w:t>
      </w:r>
      <w:r w:rsidRPr="00CF5936">
        <w:rPr>
          <w:b/>
          <w:noProof/>
          <w:sz w:val="32"/>
          <w:lang w:eastAsia="pl-PL"/>
        </w:rPr>
        <w:t>na głos po angielsku; one, two, three, four, five…</w:t>
      </w:r>
    </w:p>
    <w:p w:rsidR="00CF5936" w:rsidRDefault="00CF5936" w:rsidP="00E47A3C">
      <w:pPr>
        <w:rPr>
          <w:b/>
          <w:sz w:val="36"/>
        </w:rPr>
      </w:pPr>
      <w:r>
        <w:rPr>
          <w:b/>
          <w:sz w:val="36"/>
        </w:rPr>
        <w:lastRenderedPageBreak/>
        <w:t>Informacja dla rodziców:</w:t>
      </w:r>
    </w:p>
    <w:p w:rsidR="00CF011E" w:rsidRDefault="00CF011E" w:rsidP="00E47A3C">
      <w:pPr>
        <w:rPr>
          <w:b/>
          <w:sz w:val="36"/>
        </w:rPr>
      </w:pPr>
      <w:r>
        <w:rPr>
          <w:b/>
          <w:sz w:val="36"/>
        </w:rPr>
        <w:t xml:space="preserve">Piosenka o 5 żabkach: </w:t>
      </w:r>
    </w:p>
    <w:p w:rsidR="00CF011E" w:rsidRPr="00CF011E" w:rsidRDefault="00DC686A" w:rsidP="00E47A3C">
      <w:pPr>
        <w:rPr>
          <w:b/>
          <w:sz w:val="48"/>
        </w:rPr>
      </w:pPr>
      <w:hyperlink r:id="rId9" w:history="1">
        <w:r w:rsidR="00CF011E" w:rsidRPr="00CF011E">
          <w:rPr>
            <w:rStyle w:val="Hipercze"/>
            <w:sz w:val="32"/>
          </w:rPr>
          <w:t>https://www.youtube.com/watch?v=XaJSlYMFHyQ</w:t>
        </w:r>
      </w:hyperlink>
    </w:p>
    <w:p w:rsidR="00CF5936" w:rsidRDefault="00CF5936" w:rsidP="00E47A3C">
      <w:pPr>
        <w:rPr>
          <w:b/>
          <w:sz w:val="36"/>
        </w:rPr>
      </w:pPr>
      <w:r>
        <w:rPr>
          <w:b/>
          <w:sz w:val="36"/>
        </w:rPr>
        <w:t xml:space="preserve">Przykład </w:t>
      </w:r>
      <w:r w:rsidR="00CF011E">
        <w:rPr>
          <w:b/>
          <w:sz w:val="36"/>
        </w:rPr>
        <w:t>zastosowania</w:t>
      </w:r>
      <w:r>
        <w:rPr>
          <w:b/>
          <w:sz w:val="36"/>
        </w:rPr>
        <w:t xml:space="preserve"> piosenki </w:t>
      </w:r>
      <w:r w:rsidR="00CF011E">
        <w:rPr>
          <w:b/>
          <w:sz w:val="36"/>
        </w:rPr>
        <w:t xml:space="preserve">o żabkach </w:t>
      </w:r>
      <w:r>
        <w:rPr>
          <w:b/>
          <w:sz w:val="36"/>
        </w:rPr>
        <w:t>znajdziecie tutaj:</w:t>
      </w:r>
    </w:p>
    <w:p w:rsidR="00CF5936" w:rsidRDefault="00DC686A" w:rsidP="00E47A3C">
      <w:pPr>
        <w:rPr>
          <w:sz w:val="32"/>
        </w:rPr>
      </w:pPr>
      <w:hyperlink r:id="rId10" w:history="1">
        <w:r w:rsidR="00CF5936" w:rsidRPr="00CF5936">
          <w:rPr>
            <w:rStyle w:val="Hipercze"/>
            <w:sz w:val="32"/>
          </w:rPr>
          <w:t>https://www.youtube.com/watch?v=W7t033gRQaQ</w:t>
        </w:r>
      </w:hyperlink>
    </w:p>
    <w:p w:rsidR="00CF5936" w:rsidRPr="00CF011E" w:rsidRDefault="00CF5936" w:rsidP="00E47A3C">
      <w:pPr>
        <w:rPr>
          <w:b/>
          <w:sz w:val="36"/>
        </w:rPr>
      </w:pPr>
      <w:r w:rsidRPr="00CF011E">
        <w:rPr>
          <w:b/>
          <w:sz w:val="36"/>
        </w:rPr>
        <w:t xml:space="preserve">Dla zainteresowanych: </w:t>
      </w:r>
      <w:proofErr w:type="spellStart"/>
      <w:r w:rsidR="00CF011E" w:rsidRPr="00CF011E">
        <w:rPr>
          <w:b/>
          <w:sz w:val="36"/>
        </w:rPr>
        <w:t>Pomelody</w:t>
      </w:r>
      <w:proofErr w:type="spellEnd"/>
      <w:r w:rsidR="00CF011E" w:rsidRPr="00CF011E">
        <w:rPr>
          <w:b/>
          <w:sz w:val="36"/>
        </w:rPr>
        <w:t xml:space="preserve"> udostępnia radio z piosenkami po angielsku dla dzieci na czas kwarantanny:</w:t>
      </w:r>
    </w:p>
    <w:p w:rsidR="00CF011E" w:rsidRDefault="00DC686A" w:rsidP="00E47A3C">
      <w:pPr>
        <w:rPr>
          <w:sz w:val="32"/>
        </w:rPr>
      </w:pPr>
      <w:hyperlink r:id="rId11" w:history="1">
        <w:r w:rsidR="00CF011E" w:rsidRPr="00CF011E">
          <w:rPr>
            <w:rStyle w:val="Hipercze"/>
            <w:sz w:val="32"/>
          </w:rPr>
          <w:t>https://www.youtube.com/watch?v=F3nsw83JumE</w:t>
        </w:r>
      </w:hyperlink>
    </w:p>
    <w:p w:rsidR="00CF011E" w:rsidRPr="00CF011E" w:rsidRDefault="00CF011E" w:rsidP="00E47A3C">
      <w:pPr>
        <w:rPr>
          <w:b/>
          <w:sz w:val="36"/>
        </w:rPr>
      </w:pPr>
      <w:r>
        <w:rPr>
          <w:b/>
          <w:noProof/>
          <w:sz w:val="3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6405245</wp:posOffset>
            </wp:positionH>
            <wp:positionV relativeFrom="paragraph">
              <wp:posOffset>409575</wp:posOffset>
            </wp:positionV>
            <wp:extent cx="3044190" cy="2703830"/>
            <wp:effectExtent l="0" t="0" r="0" b="0"/>
            <wp:wrapTight wrapText="bothSides">
              <wp:wrapPolygon edited="0">
                <wp:start x="12684" y="142"/>
                <wp:lineTo x="11484" y="-127"/>
                <wp:lineTo x="6958" y="332"/>
                <wp:lineTo x="4032" y="2160"/>
                <wp:lineTo x="2218" y="4066"/>
                <wp:lineTo x="791" y="6111"/>
                <wp:lineTo x="137" y="8432"/>
                <wp:lineTo x="-131" y="10891"/>
                <wp:lineTo x="245" y="13580"/>
                <wp:lineTo x="333" y="13771"/>
                <wp:lineTo x="1652" y="16637"/>
                <wp:lineTo x="1781" y="16684"/>
                <wp:lineTo x="1700" y="16974"/>
                <wp:lineTo x="4857" y="19858"/>
                <wp:lineTo x="5501" y="20088"/>
                <wp:lineTo x="8851" y="21285"/>
                <wp:lineTo x="9495" y="21516"/>
                <wp:lineTo x="13810" y="21301"/>
                <wp:lineTo x="13892" y="21011"/>
                <wp:lineTo x="14021" y="21057"/>
                <wp:lineTo x="16953" y="19710"/>
                <wp:lineTo x="17123" y="19611"/>
                <wp:lineTo x="19065" y="17750"/>
                <wp:lineTo x="20493" y="15706"/>
                <wp:lineTo x="21235" y="13576"/>
                <wp:lineTo x="21672" y="11018"/>
                <wp:lineTo x="21425" y="8375"/>
                <wp:lineTo x="20586" y="6319"/>
                <wp:lineTo x="20228" y="5073"/>
                <wp:lineTo x="17152" y="1899"/>
                <wp:lineTo x="16034" y="1339"/>
                <wp:lineTo x="12684" y="142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509" t="23372" r="46631" b="43870"/>
                    <a:stretch>
                      <a:fillRect/>
                    </a:stretch>
                  </pic:blipFill>
                  <pic:spPr bwMode="auto">
                    <a:xfrm rot="20543485">
                      <a:off x="0" y="0"/>
                      <a:ext cx="3044190" cy="2703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011E">
        <w:rPr>
          <w:b/>
          <w:sz w:val="36"/>
        </w:rPr>
        <w:t xml:space="preserve">Dzieci znają już </w:t>
      </w:r>
      <w:r>
        <w:rPr>
          <w:b/>
          <w:sz w:val="36"/>
        </w:rPr>
        <w:t xml:space="preserve">z zajęć angielskiego w przedszkolu piosenkę </w:t>
      </w:r>
      <w:proofErr w:type="spellStart"/>
      <w:r>
        <w:rPr>
          <w:b/>
          <w:sz w:val="36"/>
        </w:rPr>
        <w:t>Peek</w:t>
      </w:r>
      <w:proofErr w:type="spellEnd"/>
      <w:r>
        <w:rPr>
          <w:b/>
          <w:sz w:val="36"/>
        </w:rPr>
        <w:t xml:space="preserve"> a </w:t>
      </w:r>
      <w:proofErr w:type="spellStart"/>
      <w:r>
        <w:rPr>
          <w:b/>
          <w:sz w:val="36"/>
        </w:rPr>
        <w:t>Boo</w:t>
      </w:r>
      <w:proofErr w:type="spellEnd"/>
      <w:r>
        <w:rPr>
          <w:b/>
          <w:sz w:val="36"/>
        </w:rPr>
        <w:t xml:space="preserve"> w wersji </w:t>
      </w:r>
      <w:proofErr w:type="spellStart"/>
      <w:r>
        <w:rPr>
          <w:b/>
          <w:sz w:val="36"/>
        </w:rPr>
        <w:t>Pomelody</w:t>
      </w:r>
      <w:proofErr w:type="spellEnd"/>
      <w:r>
        <w:rPr>
          <w:b/>
          <w:sz w:val="36"/>
        </w:rPr>
        <w:t>:</w:t>
      </w:r>
    </w:p>
    <w:p w:rsidR="00C33265" w:rsidRDefault="00DC686A" w:rsidP="00E47A3C">
      <w:pPr>
        <w:rPr>
          <w:sz w:val="32"/>
        </w:rPr>
      </w:pPr>
      <w:hyperlink r:id="rId13" w:history="1">
        <w:r w:rsidR="00CF011E" w:rsidRPr="00CF011E">
          <w:rPr>
            <w:rStyle w:val="Hipercze"/>
            <w:sz w:val="32"/>
          </w:rPr>
          <w:t>https://www.youtube.com/watch?v=Dh-7Hw7F5nQ</w:t>
        </w:r>
      </w:hyperlink>
      <w:r w:rsidR="00CF011E" w:rsidRPr="00CF011E">
        <w:rPr>
          <w:sz w:val="32"/>
        </w:rPr>
        <w:t xml:space="preserve"> </w:t>
      </w:r>
    </w:p>
    <w:p w:rsidR="00C33265" w:rsidRDefault="00C33265" w:rsidP="00E47A3C">
      <w:pPr>
        <w:rPr>
          <w:sz w:val="32"/>
        </w:rPr>
      </w:pPr>
    </w:p>
    <w:p w:rsidR="00C33265" w:rsidRDefault="00C33265" w:rsidP="00E47A3C">
      <w:pPr>
        <w:rPr>
          <w:sz w:val="32"/>
        </w:rPr>
      </w:pPr>
    </w:p>
    <w:p w:rsidR="00C33265" w:rsidRPr="00C33265" w:rsidRDefault="00C33265" w:rsidP="00C33265">
      <w:pPr>
        <w:rPr>
          <w:sz w:val="32"/>
        </w:rPr>
      </w:pPr>
      <w:r>
        <w:rPr>
          <w:sz w:val="32"/>
        </w:rPr>
        <w:t xml:space="preserve">                                                Pozdrawiam wszystkie przedszkolaki; ciocia Kasia </w:t>
      </w:r>
    </w:p>
    <w:sectPr w:rsidR="00C33265" w:rsidRPr="00C33265" w:rsidSect="00CF5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50B2"/>
    <w:rsid w:val="00317DEE"/>
    <w:rsid w:val="007F50B2"/>
    <w:rsid w:val="00C33265"/>
    <w:rsid w:val="00CF011E"/>
    <w:rsid w:val="00CF5936"/>
    <w:rsid w:val="00DC686A"/>
    <w:rsid w:val="00E47A3C"/>
    <w:rsid w:val="00EB2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2C1D"/>
  </w:style>
  <w:style w:type="paragraph" w:styleId="Nagwek1">
    <w:name w:val="heading 1"/>
    <w:basedOn w:val="Normalny"/>
    <w:link w:val="Nagwek1Znak"/>
    <w:uiPriority w:val="9"/>
    <w:qFormat/>
    <w:rsid w:val="00CF0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0B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F593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F011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Dh-7Hw7F5n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F3nsw83JumE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W7t033gRQaQ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XaJSlYMFHy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2020-03-30T13:11:00Z</dcterms:created>
  <dcterms:modified xsi:type="dcterms:W3CDTF">2020-03-30T13:56:00Z</dcterms:modified>
</cp:coreProperties>
</file>